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A415E8" w14:textId="77777777" w:rsidR="00750B76" w:rsidRDefault="00750B76">
      <w:pPr>
        <w:pStyle w:val="Title"/>
        <w:rPr>
          <w:rFonts w:ascii="Arial" w:hAnsi="Arial" w:cs="Arial"/>
          <w:b/>
          <w:sz w:val="32"/>
          <w:szCs w:val="32"/>
        </w:rPr>
      </w:pPr>
    </w:p>
    <w:p w14:paraId="6F91227E" w14:textId="1CF683DE" w:rsidR="003D5625" w:rsidRPr="00750B76" w:rsidRDefault="006032FA">
      <w:pPr>
        <w:pStyle w:val="Title"/>
        <w:rPr>
          <w:rFonts w:ascii="Arial" w:hAnsi="Arial" w:cs="Arial"/>
          <w:b/>
          <w:sz w:val="32"/>
          <w:szCs w:val="32"/>
        </w:rPr>
      </w:pPr>
      <w:r w:rsidRPr="00750B76">
        <w:rPr>
          <w:rFonts w:ascii="Arial" w:hAnsi="Arial" w:cs="Arial"/>
          <w:b/>
          <w:sz w:val="32"/>
          <w:szCs w:val="32"/>
        </w:rPr>
        <w:t xml:space="preserve">ROBERT BLOOMFIELD </w:t>
      </w:r>
      <w:r w:rsidR="007550FA" w:rsidRPr="00750B76">
        <w:rPr>
          <w:rFonts w:ascii="Arial" w:hAnsi="Arial" w:cs="Arial"/>
          <w:b/>
          <w:sz w:val="32"/>
          <w:szCs w:val="32"/>
        </w:rPr>
        <w:t>ACADEMY</w:t>
      </w:r>
      <w:r w:rsidRPr="00750B76">
        <w:rPr>
          <w:rFonts w:ascii="Arial" w:hAnsi="Arial" w:cs="Arial"/>
          <w:b/>
          <w:sz w:val="32"/>
          <w:szCs w:val="32"/>
        </w:rPr>
        <w:t xml:space="preserve"> GOVERNING BODY</w:t>
      </w:r>
      <w:r w:rsidR="003D5625" w:rsidRPr="00750B76">
        <w:rPr>
          <w:rFonts w:ascii="Arial" w:hAnsi="Arial" w:cs="Arial"/>
          <w:b/>
          <w:sz w:val="32"/>
          <w:szCs w:val="32"/>
        </w:rPr>
        <w:t xml:space="preserve"> 202</w:t>
      </w:r>
      <w:r w:rsidR="007A3DDF">
        <w:rPr>
          <w:rFonts w:ascii="Arial" w:hAnsi="Arial" w:cs="Arial"/>
          <w:b/>
          <w:sz w:val="32"/>
          <w:szCs w:val="32"/>
        </w:rPr>
        <w:t>5/26</w:t>
      </w:r>
    </w:p>
    <w:p w14:paraId="631C18A5" w14:textId="106436A5" w:rsidR="006032FA" w:rsidRPr="00750B76" w:rsidRDefault="003D5625">
      <w:pPr>
        <w:pStyle w:val="Title"/>
        <w:rPr>
          <w:rFonts w:ascii="Arial" w:hAnsi="Arial" w:cs="Arial"/>
          <w:b/>
          <w:sz w:val="32"/>
          <w:szCs w:val="32"/>
        </w:rPr>
      </w:pPr>
      <w:r w:rsidRPr="00750B76">
        <w:rPr>
          <w:rFonts w:ascii="Calibri Light"/>
          <w:noProof/>
          <w:color w:val="FF0000"/>
          <w:spacing w:val="-11"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545CC67B" wp14:editId="06373E78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914400" cy="9144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RBA logo2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2C3D6C" w14:textId="163D1873" w:rsidR="00AA5DB2" w:rsidRDefault="00AA5DB2">
      <w:pPr>
        <w:pStyle w:val="Title"/>
        <w:rPr>
          <w:rFonts w:ascii="Arial" w:hAnsi="Arial" w:cs="Arial"/>
          <w:b/>
          <w:sz w:val="18"/>
          <w:szCs w:val="18"/>
        </w:rPr>
      </w:pPr>
    </w:p>
    <w:p w14:paraId="40DFC0CE" w14:textId="62F46E2F" w:rsidR="00AA5DB2" w:rsidRPr="00825B00" w:rsidRDefault="00AA5DB2" w:rsidP="00825B00">
      <w:pPr>
        <w:rPr>
          <w:rFonts w:ascii="Arial" w:hAnsi="Arial" w:cs="Arial"/>
          <w:b/>
          <w:bCs/>
          <w:sz w:val="18"/>
          <w:szCs w:val="18"/>
        </w:rPr>
      </w:pPr>
    </w:p>
    <w:p w14:paraId="5633E8A0" w14:textId="2DE531B6" w:rsidR="00AA5DB2" w:rsidRDefault="00AA5DB2">
      <w:pPr>
        <w:pStyle w:val="Title"/>
        <w:rPr>
          <w:rFonts w:ascii="Arial" w:hAnsi="Arial" w:cs="Arial"/>
          <w:b/>
          <w:sz w:val="18"/>
          <w:szCs w:val="18"/>
        </w:rPr>
      </w:pPr>
    </w:p>
    <w:p w14:paraId="4CB0E95C" w14:textId="39F54AE2" w:rsidR="003D5625" w:rsidRDefault="003D5625">
      <w:pPr>
        <w:pStyle w:val="Title"/>
        <w:rPr>
          <w:rFonts w:ascii="Arial" w:hAnsi="Arial" w:cs="Arial"/>
          <w:b/>
          <w:sz w:val="18"/>
          <w:szCs w:val="18"/>
        </w:rPr>
      </w:pPr>
    </w:p>
    <w:p w14:paraId="12469F7D" w14:textId="77777777" w:rsidR="003D5625" w:rsidRDefault="003D5625">
      <w:pPr>
        <w:pStyle w:val="Title"/>
        <w:rPr>
          <w:rFonts w:ascii="Arial" w:hAnsi="Arial" w:cs="Arial"/>
          <w:b/>
          <w:sz w:val="18"/>
          <w:szCs w:val="18"/>
        </w:rPr>
      </w:pPr>
    </w:p>
    <w:p w14:paraId="0815E298" w14:textId="77777777" w:rsidR="00AA5DB2" w:rsidRPr="00AA5DB2" w:rsidRDefault="00AA5DB2">
      <w:pPr>
        <w:pStyle w:val="Title"/>
        <w:rPr>
          <w:rFonts w:ascii="Arial" w:hAnsi="Arial" w:cs="Arial"/>
          <w:b/>
          <w:sz w:val="18"/>
          <w:szCs w:val="18"/>
        </w:rPr>
      </w:pPr>
    </w:p>
    <w:p w14:paraId="47EA6F12" w14:textId="77777777" w:rsidR="006032FA" w:rsidRPr="00950950" w:rsidRDefault="006032FA">
      <w:pPr>
        <w:rPr>
          <w:rFonts w:ascii="Arial" w:hAnsi="Arial" w:cs="Arial"/>
          <w:sz w:val="18"/>
          <w:szCs w:val="18"/>
        </w:rPr>
      </w:pPr>
    </w:p>
    <w:tbl>
      <w:tblPr>
        <w:tblW w:w="1543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3723"/>
        <w:gridCol w:w="2129"/>
        <w:gridCol w:w="385"/>
        <w:gridCol w:w="1843"/>
        <w:gridCol w:w="3544"/>
        <w:gridCol w:w="2254"/>
      </w:tblGrid>
      <w:tr w:rsidR="0032551F" w:rsidRPr="00950950" w14:paraId="25EBE6A6" w14:textId="77777777" w:rsidTr="00881407">
        <w:tc>
          <w:tcPr>
            <w:tcW w:w="1560" w:type="dxa"/>
          </w:tcPr>
          <w:p w14:paraId="1B9C75EC" w14:textId="77777777" w:rsidR="0032551F" w:rsidRPr="00FE0411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Chair</w:t>
            </w:r>
          </w:p>
          <w:p w14:paraId="07B3EC6B" w14:textId="2D9EE36F" w:rsidR="0032551F" w:rsidRPr="00FE0411" w:rsidRDefault="0032551F" w:rsidP="00893EA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723" w:type="dxa"/>
          </w:tcPr>
          <w:p w14:paraId="3252F9F0" w14:textId="77777777" w:rsidR="000D7485" w:rsidRDefault="000D7485" w:rsidP="000D748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Richard Bond</w:t>
            </w:r>
          </w:p>
          <w:p w14:paraId="344B285B" w14:textId="77777777" w:rsidR="000D7485" w:rsidRDefault="000D7485" w:rsidP="000D748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4257FF6E" w14:textId="77777777" w:rsidR="000D7485" w:rsidRDefault="000D7485" w:rsidP="000D748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44EEE6AB" w14:textId="77777777" w:rsidR="000D7485" w:rsidRDefault="000D7485" w:rsidP="000D748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1C140172" w14:textId="77777777" w:rsidR="000D7485" w:rsidRDefault="000D7485" w:rsidP="000D748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4688254A" w14:textId="77777777" w:rsidR="000D7485" w:rsidRDefault="00111A5D" w:rsidP="000D7485">
            <w:pPr>
              <w:rPr>
                <w:rFonts w:ascii="Arial" w:hAnsi="Arial" w:cs="Arial"/>
                <w:sz w:val="18"/>
                <w:szCs w:val="18"/>
              </w:rPr>
            </w:pPr>
            <w:hyperlink r:id="rId5" w:history="1">
              <w:r w:rsidR="000D7485" w:rsidRPr="009C2F81">
                <w:rPr>
                  <w:rFonts w:ascii="Arial" w:hAnsi="Arial" w:cs="Arial"/>
                  <w:sz w:val="18"/>
                  <w:szCs w:val="18"/>
                </w:rPr>
                <w:t>RBond@Bestacademies.org.uk</w:t>
              </w:r>
            </w:hyperlink>
          </w:p>
          <w:p w14:paraId="01814941" w14:textId="34C63102" w:rsidR="0032551F" w:rsidRPr="00950950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9" w:type="dxa"/>
          </w:tcPr>
          <w:p w14:paraId="57E3F9C2" w14:textId="3CE1F97B" w:rsidR="0032551F" w:rsidRPr="00950950" w:rsidRDefault="00111A5D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Nov 2023</w:t>
            </w:r>
            <w:r w:rsidR="000D7485">
              <w:rPr>
                <w:rFonts w:ascii="Arial" w:hAnsi="Arial" w:cs="Arial"/>
                <w:sz w:val="18"/>
                <w:szCs w:val="18"/>
              </w:rPr>
              <w:t xml:space="preserve"> - Nov 202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5FF17BB1" w14:textId="77777777" w:rsidR="0032551F" w:rsidRPr="00950950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4E23100A" w14:textId="43F12951" w:rsidR="0032551F" w:rsidRPr="00FE0411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Co-Opted</w:t>
            </w:r>
          </w:p>
        </w:tc>
        <w:tc>
          <w:tcPr>
            <w:tcW w:w="3544" w:type="dxa"/>
          </w:tcPr>
          <w:p w14:paraId="15CADFCC" w14:textId="77777777" w:rsidR="0032551F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Stephen Walker</w:t>
            </w:r>
          </w:p>
          <w:p w14:paraId="22F840A5" w14:textId="77777777" w:rsidR="0032551F" w:rsidRPr="00200EBE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28D4C1E0" w14:textId="77777777" w:rsidR="0032551F" w:rsidRPr="00200EBE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051E703E" w14:textId="77777777" w:rsidR="0032551F" w:rsidRPr="00200EBE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Bedfordshire</w:t>
            </w:r>
          </w:p>
          <w:p w14:paraId="7BC4A109" w14:textId="77777777" w:rsidR="0032551F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4162BE0C" w14:textId="77777777" w:rsidR="0032551F" w:rsidRPr="00200EBE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6F38A26F" w14:textId="4B2B85A0" w:rsidR="0032551F" w:rsidRPr="00950950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A50FBC">
              <w:rPr>
                <w:rFonts w:ascii="Arial" w:hAnsi="Arial" w:cs="Arial"/>
                <w:sz w:val="18"/>
                <w:szCs w:val="18"/>
              </w:rPr>
              <w:t>SWWalker@bestacademies.org.uk</w:t>
            </w:r>
          </w:p>
        </w:tc>
        <w:tc>
          <w:tcPr>
            <w:tcW w:w="2254" w:type="dxa"/>
          </w:tcPr>
          <w:p w14:paraId="5B6AA940" w14:textId="0AAC306F" w:rsidR="0032551F" w:rsidRPr="00950950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Mar 2020 – </w:t>
            </w:r>
            <w:r w:rsidRPr="00FA45AA">
              <w:rPr>
                <w:rFonts w:ascii="Arial" w:hAnsi="Arial" w:cs="Arial"/>
                <w:sz w:val="18"/>
                <w:szCs w:val="18"/>
              </w:rPr>
              <w:t>Mar 202</w:t>
            </w:r>
            <w:r w:rsidR="00FA45AA" w:rsidRPr="00FA45AA"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380975" w:rsidRPr="00950950" w14:paraId="3C027EFC" w14:textId="77777777" w:rsidTr="00881407">
        <w:tc>
          <w:tcPr>
            <w:tcW w:w="1560" w:type="dxa"/>
          </w:tcPr>
          <w:p w14:paraId="76F2BCB2" w14:textId="77777777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5EC3793" w14:textId="772C2066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Principal</w:t>
            </w:r>
          </w:p>
          <w:p w14:paraId="69B29740" w14:textId="77777777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BF50360" w14:textId="77777777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628659C" w14:textId="03616F3C" w:rsidR="00380975" w:rsidRPr="00FE0411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723" w:type="dxa"/>
          </w:tcPr>
          <w:p w14:paraId="37DD1AE7" w14:textId="34365C6F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John Linehan</w:t>
            </w:r>
          </w:p>
          <w:p w14:paraId="385DDC1F" w14:textId="77777777" w:rsidR="00380975" w:rsidRPr="00200EBE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03D260B1" w14:textId="77777777" w:rsidR="00380975" w:rsidRPr="00200EBE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38D40818" w14:textId="77777777" w:rsidR="00380975" w:rsidRPr="00200EBE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Bedfordshire</w:t>
            </w:r>
          </w:p>
          <w:p w14:paraId="3947577D" w14:textId="77777777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00F416ED" w14:textId="77777777" w:rsidR="00380975" w:rsidRPr="00200EBE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66CEEECE" w14:textId="66B98B91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JLinehan@bestacademies.org.uk</w:t>
            </w:r>
          </w:p>
        </w:tc>
        <w:tc>
          <w:tcPr>
            <w:tcW w:w="2129" w:type="dxa"/>
          </w:tcPr>
          <w:p w14:paraId="2BAC4C93" w14:textId="0C18477D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</w:t>
            </w:r>
            <w:r w:rsidR="0032551F">
              <w:rPr>
                <w:rFonts w:ascii="Arial" w:hAnsi="Arial" w:cs="Arial"/>
                <w:sz w:val="18"/>
                <w:szCs w:val="18"/>
              </w:rPr>
              <w:t>ne</w:t>
            </w:r>
            <w:r>
              <w:rPr>
                <w:rFonts w:ascii="Arial" w:hAnsi="Arial" w:cs="Arial"/>
                <w:sz w:val="18"/>
                <w:szCs w:val="18"/>
              </w:rPr>
              <w:t xml:space="preserve"> 2023 – </w:t>
            </w:r>
            <w:r w:rsidR="0012012A">
              <w:rPr>
                <w:rFonts w:ascii="Arial" w:hAnsi="Arial" w:cs="Arial"/>
                <w:sz w:val="18"/>
                <w:szCs w:val="18"/>
              </w:rPr>
              <w:t>Jun</w:t>
            </w:r>
            <w:r>
              <w:rPr>
                <w:rFonts w:ascii="Arial" w:hAnsi="Arial" w:cs="Arial"/>
                <w:sz w:val="18"/>
                <w:szCs w:val="18"/>
              </w:rPr>
              <w:t xml:space="preserve"> 202</w:t>
            </w:r>
            <w:r w:rsidR="0032551F">
              <w:rPr>
                <w:rFonts w:ascii="Arial" w:hAnsi="Arial" w:cs="Arial"/>
                <w:sz w:val="18"/>
                <w:szCs w:val="18"/>
              </w:rPr>
              <w:t>9</w:t>
            </w:r>
            <w:bookmarkStart w:id="0" w:name="_GoBack"/>
            <w:bookmarkEnd w:id="0"/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0C0260EC" w14:textId="77777777" w:rsidR="00380975" w:rsidRPr="00950950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524CF614" w14:textId="1B7ED2B3" w:rsidR="00380975" w:rsidRPr="00FE0411" w:rsidRDefault="004C6781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Co-Opted</w:t>
            </w:r>
          </w:p>
        </w:tc>
        <w:tc>
          <w:tcPr>
            <w:tcW w:w="3544" w:type="dxa"/>
          </w:tcPr>
          <w:p w14:paraId="35F2FD3C" w14:textId="77777777" w:rsidR="00380975" w:rsidRDefault="00380975" w:rsidP="00750B76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Valerie Thompson</w:t>
            </w:r>
          </w:p>
          <w:p w14:paraId="45E9B64C" w14:textId="77777777" w:rsidR="00380975" w:rsidRPr="00200EBE" w:rsidRDefault="00380975" w:rsidP="00750B76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320350BC" w14:textId="77777777" w:rsidR="00380975" w:rsidRPr="00200EBE" w:rsidRDefault="00380975" w:rsidP="00750B76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443D0EF1" w14:textId="77777777" w:rsidR="00380975" w:rsidRPr="00200EBE" w:rsidRDefault="00380975" w:rsidP="00750B76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Bedfordshire</w:t>
            </w:r>
          </w:p>
          <w:p w14:paraId="75731ACD" w14:textId="77777777" w:rsidR="00380975" w:rsidRDefault="00380975" w:rsidP="00750B76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5BD80FD9" w14:textId="77777777" w:rsidR="00380975" w:rsidRPr="00200EBE" w:rsidRDefault="00380975" w:rsidP="00750B76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6D894DE1" w14:textId="0AE4EEE6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VThompson@bestacademies.org.uk</w:t>
            </w:r>
          </w:p>
        </w:tc>
        <w:tc>
          <w:tcPr>
            <w:tcW w:w="2254" w:type="dxa"/>
          </w:tcPr>
          <w:p w14:paraId="477DB12A" w14:textId="01177AD9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July 2018 – July 202</w:t>
            </w:r>
            <w:r w:rsidR="0095630B"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0D7485" w:rsidRPr="00950950" w14:paraId="7BCDAD7D" w14:textId="77777777" w:rsidTr="00881407">
        <w:tc>
          <w:tcPr>
            <w:tcW w:w="1560" w:type="dxa"/>
          </w:tcPr>
          <w:p w14:paraId="40B8BEE0" w14:textId="5205C5DD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Parent Governor</w:t>
            </w:r>
          </w:p>
        </w:tc>
        <w:tc>
          <w:tcPr>
            <w:tcW w:w="3723" w:type="dxa"/>
          </w:tcPr>
          <w:p w14:paraId="428497AA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Tim Mills</w:t>
            </w:r>
          </w:p>
          <w:p w14:paraId="73BB2035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6CCF8E15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718AAD24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70214579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0A7F6527" w14:textId="4773157D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Tmills@Bestacademies.org.uk</w:t>
            </w:r>
          </w:p>
        </w:tc>
        <w:tc>
          <w:tcPr>
            <w:tcW w:w="2129" w:type="dxa"/>
          </w:tcPr>
          <w:p w14:paraId="54585179" w14:textId="345F21B9" w:rsidR="000D7485" w:rsidRPr="007B09EE" w:rsidRDefault="0012012A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Sep</w:t>
            </w:r>
            <w:r w:rsidR="000D7485">
              <w:rPr>
                <w:rFonts w:ascii="Arial" w:hAnsi="Arial" w:cs="Arial"/>
                <w:sz w:val="18"/>
                <w:szCs w:val="18"/>
              </w:rPr>
              <w:t xml:space="preserve"> 2023 – </w:t>
            </w:r>
            <w:r>
              <w:rPr>
                <w:rFonts w:ascii="Arial" w:hAnsi="Arial" w:cs="Arial"/>
                <w:sz w:val="18"/>
                <w:szCs w:val="18"/>
              </w:rPr>
              <w:t>Sep</w:t>
            </w:r>
            <w:r w:rsidR="000D7485">
              <w:rPr>
                <w:rFonts w:ascii="Arial" w:hAnsi="Arial" w:cs="Arial"/>
                <w:sz w:val="18"/>
                <w:szCs w:val="18"/>
              </w:rPr>
              <w:t xml:space="preserve"> 202</w:t>
            </w:r>
            <w:r w:rsidR="001F7CD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5B3A73A9" w14:textId="77777777" w:rsidR="000D7485" w:rsidRPr="00950950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3779E30A" w14:textId="77777777" w:rsidR="000D7485" w:rsidRPr="00FE0411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Staff</w:t>
            </w:r>
          </w:p>
          <w:p w14:paraId="6C73F907" w14:textId="1CE27A48" w:rsidR="000D7485" w:rsidRPr="00FE0411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44" w:type="dxa"/>
          </w:tcPr>
          <w:p w14:paraId="77DE4EBF" w14:textId="77777777" w:rsidR="000D7485" w:rsidRPr="00950950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Helen Joannou</w:t>
            </w:r>
            <w:r w:rsidRPr="00950950">
              <w:rPr>
                <w:rFonts w:ascii="Arial" w:hAnsi="Arial" w:cs="Arial"/>
                <w:sz w:val="18"/>
                <w:szCs w:val="18"/>
              </w:rPr>
              <w:tab/>
            </w:r>
          </w:p>
          <w:p w14:paraId="267FFE48" w14:textId="77777777" w:rsidR="000D7485" w:rsidRPr="00200EBE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174AE49A" w14:textId="77777777" w:rsidR="000D7485" w:rsidRPr="00200EBE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2F30B69F" w14:textId="77777777" w:rsidR="000D7485" w:rsidRPr="00200EBE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Bedfordshire</w:t>
            </w:r>
          </w:p>
          <w:p w14:paraId="7ADAC0F5" w14:textId="77777777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352976FB" w14:textId="77777777" w:rsidR="000D7485" w:rsidRPr="00200EBE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38256B31" w14:textId="12C65E51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HJoannou@Bestacademies.org.uk</w:t>
            </w:r>
          </w:p>
        </w:tc>
        <w:tc>
          <w:tcPr>
            <w:tcW w:w="2254" w:type="dxa"/>
          </w:tcPr>
          <w:p w14:paraId="77E80706" w14:textId="49DEDFF2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Jan 2024 – Jan 202</w:t>
            </w:r>
            <w:r w:rsidR="001F7CD8">
              <w:rPr>
                <w:rFonts w:ascii="Arial" w:hAnsi="Arial" w:cs="Arial"/>
                <w:sz w:val="18"/>
                <w:szCs w:val="18"/>
              </w:rPr>
              <w:t>7</w:t>
            </w:r>
          </w:p>
          <w:p w14:paraId="1B626DDD" w14:textId="77777777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2A1D745A" w14:textId="77777777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0E8E1524" w14:textId="5F1D08D0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7485" w:rsidRPr="00950950" w14:paraId="60B494D2" w14:textId="77777777" w:rsidTr="00881407">
        <w:tc>
          <w:tcPr>
            <w:tcW w:w="1560" w:type="dxa"/>
          </w:tcPr>
          <w:p w14:paraId="1A0109C6" w14:textId="6315BC40" w:rsidR="000D7485" w:rsidRPr="00FE0411" w:rsidRDefault="000D7485" w:rsidP="00380975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Parent Governor</w:t>
            </w:r>
          </w:p>
        </w:tc>
        <w:tc>
          <w:tcPr>
            <w:tcW w:w="3723" w:type="dxa"/>
          </w:tcPr>
          <w:p w14:paraId="643E5CFD" w14:textId="77777777" w:rsidR="000D7485" w:rsidRDefault="000D7485" w:rsidP="003255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Emma Russell</w:t>
            </w:r>
          </w:p>
          <w:p w14:paraId="47824960" w14:textId="77777777" w:rsidR="000D7485" w:rsidRDefault="000D7485" w:rsidP="003255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6C45BE31" w14:textId="77777777" w:rsidR="000D7485" w:rsidRDefault="000D7485" w:rsidP="003255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4A9E413B" w14:textId="77777777" w:rsidR="000D7485" w:rsidRDefault="000D7485" w:rsidP="003255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34394FC6" w14:textId="77777777" w:rsidR="000D7485" w:rsidRDefault="000D7485" w:rsidP="003255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2C91C5A2" w14:textId="15B62285" w:rsidR="000D7485" w:rsidRPr="00950950" w:rsidRDefault="000D7485" w:rsidP="00380975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ERussell@Bestacademies.org.uk</w:t>
            </w:r>
          </w:p>
        </w:tc>
        <w:tc>
          <w:tcPr>
            <w:tcW w:w="2129" w:type="dxa"/>
          </w:tcPr>
          <w:p w14:paraId="22AADB07" w14:textId="2D4CF2E7" w:rsidR="000D7485" w:rsidRPr="00950950" w:rsidRDefault="000D7485" w:rsidP="00380975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Nov 2023 - Nov 202</w:t>
            </w:r>
            <w:r w:rsidR="0012012A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0FA154DE" w14:textId="6D098555" w:rsidR="000D7485" w:rsidRPr="00950950" w:rsidRDefault="000D7485" w:rsidP="00380975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5A018C45" w14:textId="7BD8E2F4" w:rsidR="000D7485" w:rsidRPr="00FE0411" w:rsidRDefault="000D7485" w:rsidP="00380975">
            <w:pPr>
              <w:tabs>
                <w:tab w:val="left" w:pos="288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Parent Governor</w:t>
            </w:r>
          </w:p>
        </w:tc>
        <w:tc>
          <w:tcPr>
            <w:tcW w:w="3544" w:type="dxa"/>
          </w:tcPr>
          <w:p w14:paraId="4A87AB84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Ali Roberts</w:t>
            </w:r>
          </w:p>
          <w:p w14:paraId="51CBD0FA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131CE17D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560323A5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517B435D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49BC2F33" w14:textId="6D09C35C" w:rsidR="000D7485" w:rsidRPr="00950950" w:rsidRDefault="000D7485" w:rsidP="00380975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</w:tcPr>
          <w:p w14:paraId="536B915E" w14:textId="00D41923" w:rsidR="000D7485" w:rsidRPr="00950950" w:rsidRDefault="000D7485" w:rsidP="00380975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March 24 - March 2027</w:t>
            </w:r>
          </w:p>
        </w:tc>
      </w:tr>
      <w:tr w:rsidR="0012012A" w:rsidRPr="00950950" w14:paraId="7DF20F5D" w14:textId="77777777" w:rsidTr="00881407">
        <w:tc>
          <w:tcPr>
            <w:tcW w:w="1560" w:type="dxa"/>
          </w:tcPr>
          <w:p w14:paraId="28E78C96" w14:textId="51EC333A" w:rsidR="0012012A" w:rsidRPr="00FE0411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723" w:type="dxa"/>
          </w:tcPr>
          <w:p w14:paraId="6501902B" w14:textId="77777777" w:rsidR="0012012A" w:rsidRPr="00950950" w:rsidRDefault="0012012A" w:rsidP="0012012A">
            <w:pPr>
              <w:tabs>
                <w:tab w:val="left" w:pos="288"/>
              </w:tabs>
              <w:rPr>
                <w:rFonts w:ascii="Arial" w:hAnsi="Arial" w:cs="Arial"/>
                <w:sz w:val="18"/>
                <w:szCs w:val="18"/>
              </w:rPr>
            </w:pPr>
            <w:r w:rsidRPr="00950950">
              <w:rPr>
                <w:rFonts w:ascii="Arial" w:hAnsi="Arial" w:cs="Arial"/>
                <w:sz w:val="18"/>
                <w:szCs w:val="18"/>
              </w:rPr>
              <w:t>Clerk to Governors</w:t>
            </w:r>
            <w:r>
              <w:rPr>
                <w:rFonts w:ascii="Arial" w:hAnsi="Arial" w:cs="Arial"/>
                <w:sz w:val="18"/>
                <w:szCs w:val="18"/>
              </w:rPr>
              <w:t>: Lizzie Barnicoat</w:t>
            </w:r>
          </w:p>
          <w:p w14:paraId="0804B5B0" w14:textId="77777777" w:rsidR="0012012A" w:rsidRPr="00950950" w:rsidRDefault="0012012A" w:rsidP="0012012A">
            <w:pPr>
              <w:tabs>
                <w:tab w:val="left" w:pos="288"/>
              </w:tabs>
              <w:rPr>
                <w:rFonts w:ascii="Arial" w:hAnsi="Arial" w:cs="Arial"/>
                <w:sz w:val="18"/>
                <w:szCs w:val="18"/>
              </w:rPr>
            </w:pPr>
            <w:r w:rsidRPr="00950950">
              <w:rPr>
                <w:rFonts w:ascii="Arial" w:hAnsi="Arial" w:cs="Arial"/>
                <w:sz w:val="18"/>
                <w:szCs w:val="18"/>
              </w:rPr>
              <w:t>Governor Support Network</w:t>
            </w:r>
            <w:r w:rsidRPr="00950950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: Lisa Little</w:t>
            </w:r>
          </w:p>
          <w:p w14:paraId="560910B6" w14:textId="6D760DF0" w:rsidR="0012012A" w:rsidRDefault="0012012A" w:rsidP="0012012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9" w:type="dxa"/>
          </w:tcPr>
          <w:p w14:paraId="34D2F521" w14:textId="37BAE247" w:rsidR="0012012A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1C12B2C1" w14:textId="77777777" w:rsidR="0012012A" w:rsidRPr="00950950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14605FB2" w14:textId="2C7AA397" w:rsidR="0012012A" w:rsidRPr="00FE0411" w:rsidRDefault="0012012A" w:rsidP="0012012A">
            <w:pPr>
              <w:tabs>
                <w:tab w:val="left" w:pos="288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Co-Opted</w:t>
            </w:r>
          </w:p>
        </w:tc>
        <w:tc>
          <w:tcPr>
            <w:tcW w:w="3544" w:type="dxa"/>
          </w:tcPr>
          <w:p w14:paraId="77E2B24A" w14:textId="034083B3" w:rsidR="0012012A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Mark Liddiard</w:t>
            </w:r>
          </w:p>
          <w:p w14:paraId="4EDECA4D" w14:textId="77777777" w:rsidR="0012012A" w:rsidRPr="00200EBE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5403CAE8" w14:textId="77777777" w:rsidR="0012012A" w:rsidRPr="00200EBE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308C0571" w14:textId="77777777" w:rsidR="0012012A" w:rsidRPr="00200EBE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Bedfordshire</w:t>
            </w:r>
          </w:p>
          <w:p w14:paraId="06B98DC1" w14:textId="77777777" w:rsidR="0012012A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177FE674" w14:textId="77777777" w:rsidR="0012012A" w:rsidRPr="00200EBE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5043F160" w14:textId="5E5DB043" w:rsidR="0012012A" w:rsidRDefault="0012012A" w:rsidP="0012012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MLiddiard@bestacademies.org.uk</w:t>
            </w:r>
          </w:p>
        </w:tc>
        <w:tc>
          <w:tcPr>
            <w:tcW w:w="2254" w:type="dxa"/>
          </w:tcPr>
          <w:p w14:paraId="598FD52D" w14:textId="0E5ECBE7" w:rsidR="0012012A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Jan 2017 – Jan 2029</w:t>
            </w:r>
          </w:p>
        </w:tc>
      </w:tr>
      <w:tr w:rsidR="0012012A" w:rsidRPr="00950950" w14:paraId="032F908C" w14:textId="77777777" w:rsidTr="00881407">
        <w:tc>
          <w:tcPr>
            <w:tcW w:w="1560" w:type="dxa"/>
          </w:tcPr>
          <w:p w14:paraId="2733F2A0" w14:textId="77777777" w:rsidR="0012012A" w:rsidRPr="00FE0411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723" w:type="dxa"/>
          </w:tcPr>
          <w:p w14:paraId="0EEFA458" w14:textId="77777777" w:rsidR="0012012A" w:rsidRDefault="0012012A" w:rsidP="0012012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9" w:type="dxa"/>
          </w:tcPr>
          <w:p w14:paraId="1A806AA2" w14:textId="77777777" w:rsidR="0012012A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4B879833" w14:textId="77777777" w:rsidR="0012012A" w:rsidRPr="00950950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2BE6C414" w14:textId="77777777" w:rsidR="0012012A" w:rsidRPr="00FE0411" w:rsidRDefault="0012012A" w:rsidP="0012012A">
            <w:pPr>
              <w:tabs>
                <w:tab w:val="left" w:pos="288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44" w:type="dxa"/>
          </w:tcPr>
          <w:p w14:paraId="4EFD0E27" w14:textId="77777777" w:rsidR="0012012A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</w:tcPr>
          <w:p w14:paraId="5D14D4AB" w14:textId="77777777" w:rsidR="0012012A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134A812" w14:textId="7967140E" w:rsidR="00C90800" w:rsidRDefault="00C90800" w:rsidP="00380975">
      <w:pPr>
        <w:rPr>
          <w:rFonts w:ascii="Arial" w:hAnsi="Arial" w:cs="Arial"/>
          <w:b/>
          <w:bCs/>
          <w:sz w:val="18"/>
          <w:szCs w:val="18"/>
        </w:rPr>
      </w:pPr>
    </w:p>
    <w:sectPr w:rsidR="00C90800" w:rsidSect="000B0FE5">
      <w:pgSz w:w="16834" w:h="11909" w:orient="landscape" w:code="9"/>
      <w:pgMar w:top="284" w:right="1008" w:bottom="720" w:left="1008" w:header="706" w:footer="70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8C9"/>
    <w:rsid w:val="00034356"/>
    <w:rsid w:val="00037F5E"/>
    <w:rsid w:val="00046C57"/>
    <w:rsid w:val="00056D38"/>
    <w:rsid w:val="000870AF"/>
    <w:rsid w:val="000A15E6"/>
    <w:rsid w:val="000B0FE5"/>
    <w:rsid w:val="000B356F"/>
    <w:rsid w:val="000C17A8"/>
    <w:rsid w:val="000C7168"/>
    <w:rsid w:val="000D60A9"/>
    <w:rsid w:val="000D7485"/>
    <w:rsid w:val="00111A5D"/>
    <w:rsid w:val="0012012A"/>
    <w:rsid w:val="00130828"/>
    <w:rsid w:val="00145A39"/>
    <w:rsid w:val="00145A78"/>
    <w:rsid w:val="00185730"/>
    <w:rsid w:val="001859F7"/>
    <w:rsid w:val="00187351"/>
    <w:rsid w:val="001945EF"/>
    <w:rsid w:val="00196280"/>
    <w:rsid w:val="001C598F"/>
    <w:rsid w:val="001F7CD8"/>
    <w:rsid w:val="00200EBE"/>
    <w:rsid w:val="00204327"/>
    <w:rsid w:val="00213DE3"/>
    <w:rsid w:val="0022078A"/>
    <w:rsid w:val="00225C19"/>
    <w:rsid w:val="0025724E"/>
    <w:rsid w:val="00263BCE"/>
    <w:rsid w:val="002751AC"/>
    <w:rsid w:val="002A0966"/>
    <w:rsid w:val="002C1CBA"/>
    <w:rsid w:val="002C27D6"/>
    <w:rsid w:val="002F5170"/>
    <w:rsid w:val="002F6B36"/>
    <w:rsid w:val="00304A3B"/>
    <w:rsid w:val="0032551F"/>
    <w:rsid w:val="003657E3"/>
    <w:rsid w:val="00373FE9"/>
    <w:rsid w:val="003777D0"/>
    <w:rsid w:val="00380975"/>
    <w:rsid w:val="003A42E7"/>
    <w:rsid w:val="003C26AD"/>
    <w:rsid w:val="003D4CF5"/>
    <w:rsid w:val="003D5625"/>
    <w:rsid w:val="003F1700"/>
    <w:rsid w:val="003F327C"/>
    <w:rsid w:val="00400308"/>
    <w:rsid w:val="004154C0"/>
    <w:rsid w:val="00427134"/>
    <w:rsid w:val="004567F1"/>
    <w:rsid w:val="004616DC"/>
    <w:rsid w:val="00465099"/>
    <w:rsid w:val="004B129F"/>
    <w:rsid w:val="004B280A"/>
    <w:rsid w:val="004C591F"/>
    <w:rsid w:val="004C6781"/>
    <w:rsid w:val="004D3FB1"/>
    <w:rsid w:val="004E3FD7"/>
    <w:rsid w:val="005A741F"/>
    <w:rsid w:val="006032FA"/>
    <w:rsid w:val="0061769F"/>
    <w:rsid w:val="00637250"/>
    <w:rsid w:val="00673A83"/>
    <w:rsid w:val="006943EE"/>
    <w:rsid w:val="006A7140"/>
    <w:rsid w:val="006C7DF1"/>
    <w:rsid w:val="006E097B"/>
    <w:rsid w:val="00705089"/>
    <w:rsid w:val="007103AA"/>
    <w:rsid w:val="00713A74"/>
    <w:rsid w:val="007322D5"/>
    <w:rsid w:val="00750B76"/>
    <w:rsid w:val="007550FA"/>
    <w:rsid w:val="00771D16"/>
    <w:rsid w:val="0078430D"/>
    <w:rsid w:val="0079339A"/>
    <w:rsid w:val="007A3DDF"/>
    <w:rsid w:val="007B09EE"/>
    <w:rsid w:val="007B6E08"/>
    <w:rsid w:val="0080498C"/>
    <w:rsid w:val="0081305D"/>
    <w:rsid w:val="008169B9"/>
    <w:rsid w:val="00825B00"/>
    <w:rsid w:val="008374C7"/>
    <w:rsid w:val="00877B8F"/>
    <w:rsid w:val="00881407"/>
    <w:rsid w:val="00882589"/>
    <w:rsid w:val="00893EAC"/>
    <w:rsid w:val="008A672D"/>
    <w:rsid w:val="008B0D38"/>
    <w:rsid w:val="008B4981"/>
    <w:rsid w:val="008C5376"/>
    <w:rsid w:val="008E6ADC"/>
    <w:rsid w:val="009323AC"/>
    <w:rsid w:val="009435DE"/>
    <w:rsid w:val="00950950"/>
    <w:rsid w:val="009535CF"/>
    <w:rsid w:val="00955EA8"/>
    <w:rsid w:val="0095630B"/>
    <w:rsid w:val="0096174E"/>
    <w:rsid w:val="00966CF5"/>
    <w:rsid w:val="00973D49"/>
    <w:rsid w:val="009908AC"/>
    <w:rsid w:val="00997CD2"/>
    <w:rsid w:val="009A520F"/>
    <w:rsid w:val="009B6CDF"/>
    <w:rsid w:val="009B7AF2"/>
    <w:rsid w:val="009B7FCF"/>
    <w:rsid w:val="009C2F81"/>
    <w:rsid w:val="009E244C"/>
    <w:rsid w:val="009E47FC"/>
    <w:rsid w:val="00A11B1F"/>
    <w:rsid w:val="00A20A4A"/>
    <w:rsid w:val="00A21076"/>
    <w:rsid w:val="00A21724"/>
    <w:rsid w:val="00A22AE2"/>
    <w:rsid w:val="00A36CCF"/>
    <w:rsid w:val="00A46C06"/>
    <w:rsid w:val="00A50FBC"/>
    <w:rsid w:val="00A72930"/>
    <w:rsid w:val="00A73240"/>
    <w:rsid w:val="00A7679B"/>
    <w:rsid w:val="00A81FDE"/>
    <w:rsid w:val="00A904F1"/>
    <w:rsid w:val="00AA5DB2"/>
    <w:rsid w:val="00AF1AAE"/>
    <w:rsid w:val="00AF5A41"/>
    <w:rsid w:val="00B23EE2"/>
    <w:rsid w:val="00B328C9"/>
    <w:rsid w:val="00B4414F"/>
    <w:rsid w:val="00B45975"/>
    <w:rsid w:val="00B74CF7"/>
    <w:rsid w:val="00B838BA"/>
    <w:rsid w:val="00BA2AF5"/>
    <w:rsid w:val="00BE3AC2"/>
    <w:rsid w:val="00BF7B70"/>
    <w:rsid w:val="00C02598"/>
    <w:rsid w:val="00C05385"/>
    <w:rsid w:val="00C1261F"/>
    <w:rsid w:val="00C56F88"/>
    <w:rsid w:val="00C747E2"/>
    <w:rsid w:val="00C76195"/>
    <w:rsid w:val="00C8195A"/>
    <w:rsid w:val="00C82163"/>
    <w:rsid w:val="00C90800"/>
    <w:rsid w:val="00C92F77"/>
    <w:rsid w:val="00CA3A01"/>
    <w:rsid w:val="00CA56AE"/>
    <w:rsid w:val="00CC0470"/>
    <w:rsid w:val="00CC0BF3"/>
    <w:rsid w:val="00D334B9"/>
    <w:rsid w:val="00D55049"/>
    <w:rsid w:val="00D56F60"/>
    <w:rsid w:val="00D80EE6"/>
    <w:rsid w:val="00D846C6"/>
    <w:rsid w:val="00DA6D7E"/>
    <w:rsid w:val="00DB2B39"/>
    <w:rsid w:val="00DC36E6"/>
    <w:rsid w:val="00DF6974"/>
    <w:rsid w:val="00E00470"/>
    <w:rsid w:val="00E2330F"/>
    <w:rsid w:val="00E303EB"/>
    <w:rsid w:val="00E34DC5"/>
    <w:rsid w:val="00EC6535"/>
    <w:rsid w:val="00ED18CF"/>
    <w:rsid w:val="00ED2634"/>
    <w:rsid w:val="00ED749D"/>
    <w:rsid w:val="00EE1D9C"/>
    <w:rsid w:val="00F155C9"/>
    <w:rsid w:val="00F40FF0"/>
    <w:rsid w:val="00F43A82"/>
    <w:rsid w:val="00FA45AA"/>
    <w:rsid w:val="00FA47D4"/>
    <w:rsid w:val="00FB209A"/>
    <w:rsid w:val="00FD248A"/>
    <w:rsid w:val="00FE0411"/>
    <w:rsid w:val="00FE63D3"/>
    <w:rsid w:val="00FF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0354C5"/>
  <w15:chartTrackingRefBased/>
  <w15:docId w15:val="{8B6BD0FC-E9E2-4211-9E28-A9131CEC8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36"/>
    </w:rPr>
  </w:style>
  <w:style w:type="paragraph" w:styleId="BalloonText">
    <w:name w:val="Balloon Text"/>
    <w:basedOn w:val="Normal"/>
    <w:semiHidden/>
    <w:rsid w:val="00A46C06"/>
    <w:rPr>
      <w:rFonts w:ascii="Tahoma" w:hAnsi="Tahoma" w:cs="Tahoma"/>
      <w:sz w:val="16"/>
      <w:szCs w:val="16"/>
    </w:rPr>
  </w:style>
  <w:style w:type="character" w:styleId="Hyperlink">
    <w:name w:val="Hyperlink"/>
    <w:rsid w:val="002751A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7B09EE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9C2F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15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Bond@Bestacademies.org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ROBERT BLOOMFIELD MIDDLE SCHOOL GOVERNING BODY</vt:lpstr>
    </vt:vector>
  </TitlesOfParts>
  <Company>Robert Bloomfield School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ROBERT BLOOMFIELD MIDDLE SCHOOL GOVERNING BODY</dc:title>
  <dc:subject/>
  <dc:creator>STAFF OF ROBERT BLOOMFIELD SCHOOL</dc:creator>
  <cp:keywords/>
  <cp:lastModifiedBy>Tracey Watson (RBA)</cp:lastModifiedBy>
  <cp:revision>9</cp:revision>
  <cp:lastPrinted>2021-08-10T09:47:00Z</cp:lastPrinted>
  <dcterms:created xsi:type="dcterms:W3CDTF">2025-08-06T10:03:00Z</dcterms:created>
  <dcterms:modified xsi:type="dcterms:W3CDTF">2026-05-20T09:49:00Z</dcterms:modified>
</cp:coreProperties>
</file>